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63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851"/>
        <w:gridCol w:w="708"/>
        <w:gridCol w:w="284"/>
        <w:gridCol w:w="567"/>
        <w:gridCol w:w="709"/>
        <w:gridCol w:w="141"/>
        <w:gridCol w:w="284"/>
        <w:gridCol w:w="283"/>
        <w:gridCol w:w="1134"/>
        <w:gridCol w:w="142"/>
        <w:gridCol w:w="284"/>
        <w:gridCol w:w="1629"/>
        <w:gridCol w:w="72"/>
        <w:gridCol w:w="1984"/>
        <w:gridCol w:w="107"/>
      </w:tblGrid>
      <w:tr w:rsidR="00E336F4" w:rsidRPr="008F784F" w14:paraId="46C1251C" w14:textId="77777777" w:rsidTr="00AF1222">
        <w:trPr>
          <w:gridAfter w:val="1"/>
          <w:wAfter w:w="107" w:type="dxa"/>
          <w:trHeight w:val="255"/>
        </w:trPr>
        <w:tc>
          <w:tcPr>
            <w:tcW w:w="521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2810D2" w14:textId="77777777" w:rsidR="00E336F4" w:rsidRPr="006B496D" w:rsidRDefault="00915B7D" w:rsidP="00915B7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University</w:t>
            </w:r>
            <w:r w:rsidR="00E336F4" w:rsidRPr="006B496D">
              <w:rPr>
                <w:rFonts w:ascii="Arial" w:hAnsi="Arial" w:cs="Arial"/>
                <w:b/>
                <w:sz w:val="30"/>
                <w:szCs w:val="30"/>
              </w:rPr>
              <w:t xml:space="preserve"> Information: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B1A3070" w14:textId="77777777" w:rsidR="00E336F4" w:rsidRPr="00F82AAD" w:rsidRDefault="00E336F4" w:rsidP="00360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600" w:rsidRPr="008F784F" w14:paraId="17CE7AAD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B976A4" w14:textId="77777777" w:rsidR="00374600" w:rsidRPr="009866C8" w:rsidRDefault="00915B7D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0958C1" w14:textId="77777777"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9EC299" w14:textId="77777777" w:rsidR="00374600" w:rsidRPr="009866C8" w:rsidRDefault="00E336F4" w:rsidP="004D1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Rep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C434B" w14:textId="77777777"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14:paraId="3779CDCF" w14:textId="77777777" w:rsidTr="004C066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14:paraId="6744FDEF" w14:textId="77777777"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No.</w:t>
            </w:r>
          </w:p>
        </w:tc>
        <w:tc>
          <w:tcPr>
            <w:tcW w:w="4110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CEB7C7" w14:textId="77777777" w:rsidR="00B13B14" w:rsidRPr="00D90483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16D3419" w14:textId="77777777"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45EA6" w14:textId="77777777" w:rsidR="00B13B14" w:rsidRPr="00D90483" w:rsidRDefault="00D90483" w:rsidP="00BE5518">
            <w:pPr>
              <w:rPr>
                <w:rFonts w:ascii="Arial" w:hAnsi="Arial" w:cs="Arial"/>
                <w:sz w:val="18"/>
                <w:szCs w:val="18"/>
              </w:rPr>
            </w:pPr>
            <w:r w:rsidRPr="00D90483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FEFA7" w14:textId="77777777" w:rsidR="00B13B14" w:rsidRPr="00E44DC9" w:rsidRDefault="00B13B14" w:rsidP="00BE5518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B13B14" w:rsidRPr="008F784F" w14:paraId="25592BF8" w14:textId="77777777" w:rsidTr="004C066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14:paraId="56D946A7" w14:textId="77777777"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Tel/Fax No.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6878674E" w14:textId="77777777"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201817" w14:textId="77777777"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4914C1" w14:textId="77777777"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AE0741" w14:textId="77777777"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662" w:rsidRPr="008F784F" w14:paraId="246C3F7E" w14:textId="77777777" w:rsidTr="004C066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14:paraId="73AC1669" w14:textId="06DCDDBF" w:rsidR="004C0662" w:rsidRDefault="004C0662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2BE4B57A" w14:textId="45101C21" w:rsidR="004C0662" w:rsidRPr="004C0662" w:rsidRDefault="004C0662" w:rsidP="00BE5518">
            <w:pPr>
              <w:rPr>
                <w:rFonts w:ascii="Arial" w:hAnsi="Arial" w:cs="Arial"/>
                <w:sz w:val="16"/>
                <w:szCs w:val="16"/>
              </w:rPr>
            </w:pPr>
            <w:r w:rsidRPr="004C0662">
              <w:rPr>
                <w:rFonts w:ascii="Arial" w:hAnsi="Arial" w:cs="Arial"/>
                <w:sz w:val="16"/>
                <w:szCs w:val="16"/>
              </w:rPr>
              <w:t>For Attention: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12E290" w14:textId="77777777" w:rsidR="004C0662" w:rsidRPr="008F784F" w:rsidRDefault="004C0662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8A6E99" w14:textId="22283C1E" w:rsidR="004C0662" w:rsidRDefault="004C0662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1DDF1" w14:textId="63FFAFBE" w:rsidR="004C0662" w:rsidRPr="004C0662" w:rsidRDefault="004C0662" w:rsidP="00BE5518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C0662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For magazine</w:t>
            </w:r>
          </w:p>
        </w:tc>
      </w:tr>
      <w:tr w:rsidR="004C0662" w:rsidRPr="008F784F" w14:paraId="25506268" w14:textId="77777777" w:rsidTr="004C066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14:paraId="79A7408B" w14:textId="15714D7A" w:rsidR="004C0662" w:rsidRDefault="004C0662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2063FAED" w14:textId="1DFD27EE" w:rsidR="004C0662" w:rsidRPr="004C0662" w:rsidRDefault="004C0662" w:rsidP="00BE5518">
            <w:pPr>
              <w:rPr>
                <w:rFonts w:ascii="Arial" w:hAnsi="Arial" w:cs="Arial"/>
                <w:sz w:val="16"/>
                <w:szCs w:val="16"/>
              </w:rPr>
            </w:pPr>
            <w:r w:rsidRPr="004C0662">
              <w:rPr>
                <w:rFonts w:ascii="Arial" w:hAnsi="Arial" w:cs="Arial"/>
                <w:sz w:val="16"/>
                <w:szCs w:val="16"/>
              </w:rPr>
              <w:t>Email PDF to: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9E20CD" w14:textId="00E03EDF" w:rsidR="004C0662" w:rsidRPr="008F784F" w:rsidRDefault="004C0662" w:rsidP="00BE551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5D35FB" w14:textId="3EC4A385" w:rsidR="004C0662" w:rsidRPr="004C0662" w:rsidRDefault="004C0662" w:rsidP="00BE5518">
            <w:pPr>
              <w:rPr>
                <w:rFonts w:ascii="Arial" w:hAnsi="Arial" w:cs="Arial"/>
                <w:sz w:val="18"/>
                <w:szCs w:val="18"/>
              </w:rPr>
            </w:pPr>
            <w:r w:rsidRPr="004C0662">
              <w:rPr>
                <w:rFonts w:ascii="Arial" w:hAnsi="Arial" w:cs="Arial"/>
                <w:sz w:val="18"/>
                <w:szCs w:val="18"/>
              </w:rPr>
              <w:t>Post: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CD265" w14:textId="59E4EF7E" w:rsidR="004C0662" w:rsidRPr="004C0662" w:rsidRDefault="004C0662" w:rsidP="00BE5518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Physical or Postal</w:t>
            </w:r>
          </w:p>
        </w:tc>
      </w:tr>
      <w:tr w:rsidR="00374600" w:rsidRPr="008F784F" w14:paraId="33E17F01" w14:textId="77777777" w:rsidTr="004C0662">
        <w:trPr>
          <w:gridAfter w:val="1"/>
          <w:wAfter w:w="107" w:type="dxa"/>
          <w:trHeight w:val="255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vAlign w:val="center"/>
          </w:tcPr>
          <w:p w14:paraId="68F89D89" w14:textId="77777777" w:rsidR="00374600" w:rsidRPr="009866C8" w:rsidRDefault="00374600" w:rsidP="00BE5518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Physical</w:t>
            </w:r>
          </w:p>
          <w:p w14:paraId="24C085CF" w14:textId="77777777" w:rsidR="00374600" w:rsidRPr="009866C8" w:rsidRDefault="00374600" w:rsidP="00BE5518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0"/>
            <w:tcBorders>
              <w:right w:val="double" w:sz="4" w:space="0" w:color="auto"/>
            </w:tcBorders>
            <w:vAlign w:val="center"/>
          </w:tcPr>
          <w:p w14:paraId="08DA2567" w14:textId="77777777"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D993AC" w14:textId="77777777" w:rsidR="00374600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2EA40" w14:textId="77777777"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14:paraId="7B360DCA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14:paraId="6CD21676" w14:textId="77777777"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10"/>
            <w:tcBorders>
              <w:right w:val="double" w:sz="4" w:space="0" w:color="auto"/>
            </w:tcBorders>
            <w:vAlign w:val="center"/>
          </w:tcPr>
          <w:p w14:paraId="52B4A98C" w14:textId="77777777"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7D94349" w14:textId="77777777"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  <w:vAlign w:val="center"/>
          </w:tcPr>
          <w:p w14:paraId="64F74925" w14:textId="77777777" w:rsidR="00B13B14" w:rsidRPr="008F784F" w:rsidRDefault="00D90483" w:rsidP="00BE55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BDF391" w14:textId="77777777"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F4" w:rsidRPr="008F784F" w14:paraId="650557BE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14:paraId="63BBF1FF" w14:textId="77777777" w:rsidR="00E336F4" w:rsidRPr="009866C8" w:rsidRDefault="00E336F4" w:rsidP="00BE55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3C3FA7F7" w14:textId="77777777"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1B90E2" w14:textId="77777777"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  <w:r w:rsidRPr="008F784F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708" w:type="dxa"/>
            <w:gridSpan w:val="3"/>
            <w:tcBorders>
              <w:right w:val="double" w:sz="4" w:space="0" w:color="auto"/>
            </w:tcBorders>
            <w:vAlign w:val="center"/>
          </w:tcPr>
          <w:p w14:paraId="49922C5B" w14:textId="77777777"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BC7B73" w14:textId="77777777" w:rsidR="00E336F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D89CD4" w14:textId="77777777"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8F784F" w14:paraId="6FE16259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vAlign w:val="center"/>
          </w:tcPr>
          <w:p w14:paraId="1903EEFD" w14:textId="77777777" w:rsidR="00360EF4" w:rsidRPr="009866C8" w:rsidRDefault="00360EF4" w:rsidP="00E33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</w:t>
            </w:r>
          </w:p>
          <w:p w14:paraId="46F42704" w14:textId="77777777" w:rsidR="00360EF4" w:rsidRPr="009866C8" w:rsidRDefault="00360EF4" w:rsidP="00E336F4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0"/>
            <w:tcBorders>
              <w:right w:val="double" w:sz="4" w:space="0" w:color="auto"/>
            </w:tcBorders>
            <w:vAlign w:val="center"/>
          </w:tcPr>
          <w:p w14:paraId="1F89ACC1" w14:textId="77777777" w:rsidR="00360EF4" w:rsidRPr="008F784F" w:rsidRDefault="00360EF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B53BF4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Accountant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A09A8" w14:textId="77777777" w:rsidR="00360EF4" w:rsidRPr="008F784F" w:rsidRDefault="00360EF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14:paraId="0EE67E1A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14:paraId="3486D4E3" w14:textId="77777777" w:rsidR="00B13B14" w:rsidRPr="009866C8" w:rsidRDefault="00B13B14" w:rsidP="00E33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10"/>
            <w:tcBorders>
              <w:right w:val="double" w:sz="4" w:space="0" w:color="auto"/>
            </w:tcBorders>
            <w:vAlign w:val="center"/>
          </w:tcPr>
          <w:p w14:paraId="33A1D950" w14:textId="77777777"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631AAB86" w14:textId="77777777" w:rsidR="00B13B14" w:rsidRPr="009866C8" w:rsidRDefault="00BB09E3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32F3D" w14:textId="77777777" w:rsidR="00B13B14" w:rsidRPr="008F784F" w:rsidRDefault="00D90483" w:rsidP="00E33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7FECA" w14:textId="77777777"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14:paraId="3CFC14B5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806285" w14:textId="77777777" w:rsidR="00B13B14" w:rsidRPr="009866C8" w:rsidRDefault="00B13B14" w:rsidP="00E33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double" w:sz="4" w:space="0" w:color="auto"/>
            </w:tcBorders>
            <w:vAlign w:val="center"/>
          </w:tcPr>
          <w:p w14:paraId="47504F33" w14:textId="77777777"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EFB2AEC" w14:textId="77777777"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  <w:r w:rsidRPr="008F784F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70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AA7FF1" w14:textId="77777777"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FB2316" w14:textId="77777777" w:rsidR="00B13B14" w:rsidRPr="009866C8" w:rsidRDefault="00BB09E3" w:rsidP="00B13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D9048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7DB100" w14:textId="77777777"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83" w:rsidRPr="008F784F" w14:paraId="7E8324BA" w14:textId="77777777" w:rsidTr="00AF1222">
        <w:trPr>
          <w:gridAfter w:val="1"/>
          <w:wAfter w:w="107" w:type="dxa"/>
          <w:trHeight w:val="255"/>
        </w:trPr>
        <w:tc>
          <w:tcPr>
            <w:tcW w:w="10456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DB33713" w14:textId="77777777" w:rsidR="00D90483" w:rsidRPr="006B496D" w:rsidRDefault="00D90483" w:rsidP="00E336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54AD24" w14:textId="77777777" w:rsidR="00D90483" w:rsidRPr="00F82AAD" w:rsidRDefault="00D90483" w:rsidP="008642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AAD"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6 Other Representatives</w:t>
            </w:r>
            <w:r w:rsidRPr="00F82A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(please circle Y/N if allow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not allow 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notifications</w:t>
            </w:r>
          </w:p>
        </w:tc>
      </w:tr>
      <w:tr w:rsidR="00360EF4" w:rsidRPr="008F784F" w14:paraId="0E9EAEC5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24EDEF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36F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88EC4" w14:textId="77777777"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19BDBC" w14:textId="70CF1A19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0662" w:rsidRPr="004C0662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4C06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Rep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0A88A" w14:textId="77777777" w:rsidR="00360EF4" w:rsidRPr="00360EF4" w:rsidRDefault="00360EF4" w:rsidP="004D1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B14" w:rsidRPr="008F784F" w14:paraId="3B02760E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A3801F" w14:textId="77777777"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72D2F" w14:textId="77777777" w:rsidR="00B13B14" w:rsidRPr="008F784F" w:rsidRDefault="00D90483" w:rsidP="004D1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D2ABA" w14:textId="77777777" w:rsidR="00B13B14" w:rsidRPr="008F784F" w:rsidRDefault="00B13B1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2D2CC9" w14:textId="77777777"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C07BE" w14:textId="77777777" w:rsidR="00B13B14" w:rsidRPr="00360EF4" w:rsidRDefault="00D90483" w:rsidP="004D1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1CD01" w14:textId="77777777" w:rsidR="00B13B14" w:rsidRPr="00360EF4" w:rsidRDefault="00B13B14" w:rsidP="004D1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EF4" w:rsidRPr="008F784F" w14:paraId="04396014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77D6FE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FBB4B" w14:textId="77777777"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41111A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9D8A7" w14:textId="77777777" w:rsidR="00360EF4" w:rsidRPr="00360EF4" w:rsidRDefault="00360EF4" w:rsidP="004D1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222" w:rsidRPr="008F784F" w14:paraId="2E1260E2" w14:textId="77777777" w:rsidTr="00203446">
        <w:trPr>
          <w:gridAfter w:val="1"/>
          <w:wAfter w:w="107" w:type="dxa"/>
          <w:trHeight w:val="54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D7E37B" w14:textId="77777777" w:rsidR="00AF1222" w:rsidRDefault="00AF1222" w:rsidP="0094153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13148236"/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  <w:p w14:paraId="36CE9D35" w14:textId="209B673C" w:rsidR="00AF1222" w:rsidRDefault="00AF1222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C4A2B8" w14:textId="77777777" w:rsidR="00AF1222" w:rsidRDefault="00AF1222" w:rsidP="009415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A807E" w14:textId="77777777" w:rsidR="004C0662" w:rsidRDefault="004C0662" w:rsidP="009415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1C9AB" w14:textId="77777777" w:rsidR="004C0662" w:rsidRDefault="004C0662" w:rsidP="009415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1D465" w14:textId="5F601566" w:rsidR="004C0662" w:rsidRPr="008F784F" w:rsidRDefault="004C0662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E48F04" w14:textId="77777777" w:rsidR="00AF1222" w:rsidRDefault="00AF1222" w:rsidP="00360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  <w:p w14:paraId="3CEDEDE0" w14:textId="334F56C8" w:rsidR="00AF1222" w:rsidRDefault="00AF1222" w:rsidP="00360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CB7349" w14:textId="77777777" w:rsidR="00AF1222" w:rsidRPr="008F784F" w:rsidRDefault="00AF1222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360EF4" w:rsidRPr="008F784F" w14:paraId="1E26C2E9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2797D7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F8CBE7" w14:textId="77777777"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B32A9F" w14:textId="77777777" w:rsidR="00360EF4" w:rsidRPr="009866C8" w:rsidRDefault="00360EF4" w:rsidP="00360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6D719" w14:textId="77777777"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14:paraId="2AE1DC76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0101C8A" w14:textId="77777777"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3C74E" w14:textId="77777777" w:rsidR="00B13B14" w:rsidRPr="008F784F" w:rsidRDefault="00D90483" w:rsidP="00941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A1C7C4" w14:textId="77777777" w:rsidR="00B13B14" w:rsidRPr="008F784F" w:rsidRDefault="00B13B1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179682C" w14:textId="77777777"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E1BC6" w14:textId="77777777" w:rsidR="00B13B14" w:rsidRPr="008F784F" w:rsidRDefault="00D90483" w:rsidP="004D1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9C792F" w14:textId="77777777" w:rsidR="00B13B14" w:rsidRPr="008F784F" w:rsidRDefault="00B13B1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8F784F" w14:paraId="111B6D76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D37349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0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FA77E3" w14:textId="77777777"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D5F411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00F749" w14:textId="77777777"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22" w:rsidRPr="008F784F" w14:paraId="1D3528AE" w14:textId="77777777" w:rsidTr="00AF1222">
        <w:trPr>
          <w:gridAfter w:val="1"/>
          <w:wAfter w:w="107" w:type="dxa"/>
          <w:trHeight w:val="54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89294C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13148440"/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  <w:p w14:paraId="4A020573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82D6D" w14:textId="77777777" w:rsidR="00AF1222" w:rsidRDefault="00AF1222" w:rsidP="00E91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34DFF" w14:textId="77777777" w:rsidR="004C0662" w:rsidRDefault="004C0662" w:rsidP="00E91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32339E" w14:textId="77777777" w:rsidR="004C0662" w:rsidRDefault="004C0662" w:rsidP="00E91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97F97F" w14:textId="068422A8" w:rsidR="004C0662" w:rsidRPr="008F784F" w:rsidRDefault="004C0662" w:rsidP="00E91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434B6C7B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  <w:p w14:paraId="3F8D8160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91FC9" w14:textId="77777777" w:rsidR="00AF1222" w:rsidRPr="008F784F" w:rsidRDefault="00AF1222" w:rsidP="00E91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360EF4" w:rsidRPr="008F784F" w14:paraId="32E37BE5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42F559" w14:textId="77777777" w:rsidR="00360EF4" w:rsidRPr="009866C8" w:rsidRDefault="00360EF4" w:rsidP="0085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B3AFC" w14:textId="77777777"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A2C5B7" w14:textId="77777777"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7D42C" w14:textId="77777777" w:rsidR="00360EF4" w:rsidRPr="008F784F" w:rsidRDefault="00360EF4" w:rsidP="00AD0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14:paraId="2C6AAB7D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14C6D9" w14:textId="77777777"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D57B0" w14:textId="77777777" w:rsidR="00B13B14" w:rsidRPr="008F784F" w:rsidRDefault="00D90483" w:rsidP="00941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9C126" w14:textId="77777777" w:rsidR="00B13B14" w:rsidRPr="008F784F" w:rsidRDefault="00B13B1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3389D9" w14:textId="77777777"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C28C5" w14:textId="77777777" w:rsidR="00B13B14" w:rsidRPr="008F784F" w:rsidRDefault="00D90483" w:rsidP="00AD0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4C65D" w14:textId="77777777" w:rsidR="00B13B14" w:rsidRPr="008F784F" w:rsidRDefault="00B13B14" w:rsidP="00AD0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22" w:rsidRPr="008F784F" w14:paraId="4B01A641" w14:textId="77777777" w:rsidTr="00AF1222">
        <w:trPr>
          <w:gridAfter w:val="1"/>
          <w:wAfter w:w="107" w:type="dxa"/>
          <w:trHeight w:val="25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1BE590" w14:textId="0C704E6B" w:rsidR="00AF1222" w:rsidRDefault="00AF1222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Y/N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2726B" w14:textId="77777777" w:rsidR="00AF1222" w:rsidRPr="008F784F" w:rsidRDefault="00AF1222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2C5A0B" w14:textId="70DE98E2" w:rsidR="00AF1222" w:rsidRDefault="00AF1222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Y/N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75CD9" w14:textId="77777777" w:rsidR="00AF1222" w:rsidRPr="008F784F" w:rsidRDefault="00AF1222" w:rsidP="00AD0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222" w:rsidRPr="008F784F" w14:paraId="6E05B0CD" w14:textId="77777777" w:rsidTr="004C0662">
        <w:trPr>
          <w:gridAfter w:val="1"/>
          <w:wAfter w:w="107" w:type="dxa"/>
          <w:trHeight w:val="54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9F947E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  <w:p w14:paraId="361084DC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66900" w14:textId="77777777" w:rsidR="00AF1222" w:rsidRDefault="00AF1222" w:rsidP="00E91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2FAE2" w14:textId="77777777" w:rsidR="004C0662" w:rsidRDefault="004C0662" w:rsidP="00E91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950BB" w14:textId="77777777" w:rsidR="004C0662" w:rsidRDefault="004C0662" w:rsidP="00E91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5B2A8" w14:textId="0E6F8BF8" w:rsidR="004C0662" w:rsidRPr="008F784F" w:rsidRDefault="004C0662" w:rsidP="00E91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639C7D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</w:t>
            </w:r>
          </w:p>
          <w:p w14:paraId="39774FDC" w14:textId="77777777" w:rsidR="00AF1222" w:rsidRDefault="00AF1222" w:rsidP="00E9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F8CB4" w14:textId="77777777" w:rsidR="00AF1222" w:rsidRPr="008F784F" w:rsidRDefault="00AF1222" w:rsidP="00E91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6B4" w:rsidRPr="00102907" w14:paraId="0C2A3FDF" w14:textId="77777777" w:rsidTr="00AF1222">
        <w:trPr>
          <w:gridAfter w:val="1"/>
          <w:wAfter w:w="107" w:type="dxa"/>
        </w:trPr>
        <w:tc>
          <w:tcPr>
            <w:tcW w:w="10456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5766E0" w14:textId="77777777" w:rsidR="00AF1222" w:rsidRDefault="00AF1222" w:rsidP="001D63E1">
            <w:pPr>
              <w:rPr>
                <w:b/>
                <w:sz w:val="20"/>
                <w:szCs w:val="20"/>
              </w:rPr>
            </w:pPr>
          </w:p>
          <w:p w14:paraId="5C5035BB" w14:textId="5A257DC9" w:rsidR="009B06B4" w:rsidRPr="00102907" w:rsidRDefault="009B06B4" w:rsidP="00077B5B">
            <w:pPr>
              <w:jc w:val="center"/>
              <w:rPr>
                <w:b/>
                <w:sz w:val="20"/>
                <w:szCs w:val="20"/>
              </w:rPr>
            </w:pPr>
            <w:r w:rsidRPr="003F362D">
              <w:rPr>
                <w:b/>
                <w:sz w:val="20"/>
                <w:szCs w:val="20"/>
              </w:rPr>
              <w:t xml:space="preserve">Which region would you select? </w:t>
            </w:r>
            <w:r>
              <w:rPr>
                <w:b/>
                <w:sz w:val="20"/>
                <w:szCs w:val="20"/>
              </w:rPr>
              <w:t>(Please Tick)</w:t>
            </w:r>
          </w:p>
        </w:tc>
      </w:tr>
      <w:tr w:rsidR="009B06B4" w:rsidRPr="00102907" w14:paraId="12FA1EF7" w14:textId="77777777" w:rsidTr="00AF1222">
        <w:trPr>
          <w:gridAfter w:val="1"/>
          <w:wAfter w:w="107" w:type="dxa"/>
        </w:trPr>
        <w:tc>
          <w:tcPr>
            <w:tcW w:w="10456" w:type="dxa"/>
            <w:gridSpan w:val="17"/>
          </w:tcPr>
          <w:p w14:paraId="4BE107EE" w14:textId="77777777" w:rsidR="009B06B4" w:rsidRPr="00102907" w:rsidRDefault="009B06B4" w:rsidP="000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mailing purposes, we will allocate you to your home region unless otherwise specified.</w:t>
            </w:r>
          </w:p>
        </w:tc>
      </w:tr>
      <w:tr w:rsidR="009B06B4" w:rsidRPr="00102907" w14:paraId="068AFDDB" w14:textId="77777777" w:rsidTr="00AF1222">
        <w:trPr>
          <w:gridAfter w:val="1"/>
          <w:wAfter w:w="107" w:type="dxa"/>
        </w:trPr>
        <w:tc>
          <w:tcPr>
            <w:tcW w:w="1101" w:type="dxa"/>
          </w:tcPr>
          <w:p w14:paraId="2082939E" w14:textId="77777777"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Gauteng </w:t>
            </w:r>
          </w:p>
        </w:tc>
        <w:tc>
          <w:tcPr>
            <w:tcW w:w="283" w:type="dxa"/>
            <w:gridSpan w:val="2"/>
          </w:tcPr>
          <w:p w14:paraId="4C65DC7B" w14:textId="77777777"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AC82A7B" w14:textId="77777777"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 Zulu Natal</w:t>
            </w:r>
          </w:p>
        </w:tc>
        <w:tc>
          <w:tcPr>
            <w:tcW w:w="284" w:type="dxa"/>
          </w:tcPr>
          <w:p w14:paraId="6C129BAE" w14:textId="77777777"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20EB4ABD" w14:textId="77777777"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Cape</w:t>
            </w:r>
          </w:p>
        </w:tc>
        <w:tc>
          <w:tcPr>
            <w:tcW w:w="284" w:type="dxa"/>
          </w:tcPr>
          <w:p w14:paraId="7D9EF71E" w14:textId="77777777"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567B3E85" w14:textId="77777777"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 Specify</w:t>
            </w:r>
          </w:p>
        </w:tc>
        <w:tc>
          <w:tcPr>
            <w:tcW w:w="284" w:type="dxa"/>
          </w:tcPr>
          <w:p w14:paraId="511A61A3" w14:textId="77777777"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7C208493" w14:textId="77777777"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14:paraId="016E0D9B" w14:textId="77777777" w:rsidTr="00AF1222">
        <w:tc>
          <w:tcPr>
            <w:tcW w:w="105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9772E" w14:textId="77777777" w:rsidR="009B06B4" w:rsidRPr="006B496D" w:rsidRDefault="009B06B4" w:rsidP="00077B5B">
            <w:pPr>
              <w:rPr>
                <w:b/>
                <w:sz w:val="16"/>
                <w:szCs w:val="16"/>
              </w:rPr>
            </w:pPr>
          </w:p>
          <w:p w14:paraId="409DD12A" w14:textId="3F69F0E5" w:rsidR="009B06B4" w:rsidRDefault="00E43DE5" w:rsidP="00077B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UNIVERISTY</w:t>
            </w:r>
            <w:r w:rsidR="009B06B4">
              <w:rPr>
                <w:b/>
                <w:sz w:val="20"/>
                <w:szCs w:val="20"/>
              </w:rPr>
              <w:t xml:space="preserve"> REPRESENTATIVES</w:t>
            </w:r>
            <w:r w:rsidR="009B06B4" w:rsidRPr="00CE197E">
              <w:rPr>
                <w:b/>
                <w:sz w:val="20"/>
                <w:szCs w:val="20"/>
              </w:rPr>
              <w:t xml:space="preserve"> DECLARATION: (See the By-laws to the Constitution)</w:t>
            </w:r>
          </w:p>
        </w:tc>
      </w:tr>
      <w:tr w:rsidR="009B06B4" w14:paraId="5DC36610" w14:textId="77777777" w:rsidTr="00AF1222">
        <w:tc>
          <w:tcPr>
            <w:tcW w:w="105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60CA283" w14:textId="4C93967B" w:rsidR="009B06B4" w:rsidRPr="00CE197E" w:rsidRDefault="009B06B4" w:rsidP="00077B5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  <w:r w:rsidRPr="00CE197E">
              <w:rPr>
                <w:sz w:val="18"/>
                <w:szCs w:val="18"/>
              </w:rPr>
              <w:t xml:space="preserve"> hereby apply to be admitted as a </w:t>
            </w:r>
            <w:r w:rsidR="00E43DE5" w:rsidRPr="001D63E1">
              <w:rPr>
                <w:b/>
                <w:bCs/>
                <w:i/>
                <w:iCs/>
                <w:sz w:val="18"/>
                <w:szCs w:val="18"/>
              </w:rPr>
              <w:t>University</w:t>
            </w:r>
            <w:r w:rsidRPr="001D63E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E197E">
              <w:rPr>
                <w:sz w:val="18"/>
                <w:szCs w:val="18"/>
              </w:rPr>
              <w:t xml:space="preserve">Member of the Corrosion Institute of Southern Africa, and </w:t>
            </w:r>
            <w:r>
              <w:rPr>
                <w:sz w:val="18"/>
                <w:szCs w:val="18"/>
              </w:rPr>
              <w:t>we</w:t>
            </w:r>
            <w:r w:rsidRPr="00CE197E">
              <w:rPr>
                <w:sz w:val="18"/>
                <w:szCs w:val="18"/>
              </w:rPr>
              <w:t xml:space="preserve"> do solemnly and sincerely declare that in the event of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 xml:space="preserve"> election as a </w:t>
            </w:r>
            <w:r w:rsidR="00E43DE5" w:rsidRPr="001D63E1">
              <w:rPr>
                <w:b/>
                <w:bCs/>
                <w:i/>
                <w:iCs/>
                <w:sz w:val="18"/>
                <w:szCs w:val="18"/>
              </w:rPr>
              <w:t>University</w:t>
            </w:r>
            <w:r>
              <w:rPr>
                <w:sz w:val="18"/>
                <w:szCs w:val="18"/>
              </w:rPr>
              <w:t xml:space="preserve"> </w:t>
            </w:r>
            <w:r w:rsidRPr="00CE197E">
              <w:rPr>
                <w:sz w:val="18"/>
                <w:szCs w:val="18"/>
              </w:rPr>
              <w:t xml:space="preserve">Member of the Institute, </w:t>
            </w:r>
            <w:r>
              <w:rPr>
                <w:sz w:val="18"/>
                <w:szCs w:val="18"/>
              </w:rPr>
              <w:t>we</w:t>
            </w:r>
            <w:r w:rsidRPr="00CE197E">
              <w:rPr>
                <w:sz w:val="18"/>
                <w:szCs w:val="18"/>
              </w:rPr>
              <w:t xml:space="preserve"> will at all times observe the provisions of the constitution and the By-laws thereof and will conduct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>sel</w:t>
            </w:r>
            <w:r>
              <w:rPr>
                <w:sz w:val="18"/>
                <w:szCs w:val="18"/>
              </w:rPr>
              <w:t>ves</w:t>
            </w:r>
            <w:r w:rsidRPr="00CE197E">
              <w:rPr>
                <w:sz w:val="18"/>
                <w:szCs w:val="18"/>
              </w:rPr>
              <w:t xml:space="preserve"> honourably in the practice of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companies </w:t>
            </w:r>
            <w:r w:rsidRPr="00CE197E">
              <w:rPr>
                <w:sz w:val="18"/>
                <w:szCs w:val="18"/>
              </w:rPr>
              <w:t xml:space="preserve">profession, and to the utmost of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 xml:space="preserve"> power will maintain the dignity and welfare of the Institute, by adhering to the code of ethics as defined in the Constitution.</w:t>
            </w:r>
          </w:p>
        </w:tc>
      </w:tr>
      <w:tr w:rsidR="009B06B4" w14:paraId="302435ED" w14:textId="77777777" w:rsidTr="00AF1222">
        <w:trPr>
          <w:trHeight w:val="397"/>
        </w:trPr>
        <w:tc>
          <w:tcPr>
            <w:tcW w:w="10563" w:type="dxa"/>
            <w:gridSpan w:val="18"/>
            <w:tcBorders>
              <w:left w:val="nil"/>
              <w:right w:val="nil"/>
            </w:tcBorders>
            <w:vAlign w:val="center"/>
          </w:tcPr>
          <w:p w14:paraId="2C2F5D8A" w14:textId="77777777" w:rsidR="009B06B4" w:rsidRPr="00D90483" w:rsidRDefault="009B06B4" w:rsidP="00077B5B">
            <w:pPr>
              <w:rPr>
                <w:b/>
                <w:sz w:val="20"/>
                <w:szCs w:val="20"/>
              </w:rPr>
            </w:pPr>
            <w:r w:rsidRPr="00D90483">
              <w:rPr>
                <w:b/>
                <w:sz w:val="20"/>
                <w:szCs w:val="20"/>
              </w:rPr>
              <w:t>Main Representatives name and signature:</w:t>
            </w:r>
          </w:p>
        </w:tc>
      </w:tr>
      <w:tr w:rsidR="009B06B4" w14:paraId="447B6E4D" w14:textId="77777777" w:rsidTr="00AF1222">
        <w:trPr>
          <w:trHeight w:val="397"/>
        </w:trPr>
        <w:tc>
          <w:tcPr>
            <w:tcW w:w="1242" w:type="dxa"/>
            <w:gridSpan w:val="2"/>
            <w:vAlign w:val="center"/>
          </w:tcPr>
          <w:p w14:paraId="783580D0" w14:textId="77777777" w:rsidR="009B06B4" w:rsidRPr="00CE197E" w:rsidRDefault="009B06B4" w:rsidP="00077B5B">
            <w:pPr>
              <w:rPr>
                <w:sz w:val="20"/>
                <w:szCs w:val="20"/>
              </w:rPr>
            </w:pPr>
            <w:r w:rsidRPr="00CE197E"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9"/>
            <w:vAlign w:val="center"/>
          </w:tcPr>
          <w:p w14:paraId="379BA2D9" w14:textId="77777777"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C33F43" w14:textId="77777777" w:rsidR="009B06B4" w:rsidRPr="00CE197E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076" w:type="dxa"/>
            <w:gridSpan w:val="5"/>
            <w:vAlign w:val="center"/>
          </w:tcPr>
          <w:p w14:paraId="255EE4C7" w14:textId="77777777"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14:paraId="5FD458BF" w14:textId="77777777" w:rsidTr="00AF1222">
        <w:trPr>
          <w:trHeight w:val="397"/>
        </w:trPr>
        <w:tc>
          <w:tcPr>
            <w:tcW w:w="1242" w:type="dxa"/>
            <w:gridSpan w:val="2"/>
            <w:vAlign w:val="center"/>
          </w:tcPr>
          <w:p w14:paraId="4E4348CD" w14:textId="77777777" w:rsidR="009B06B4" w:rsidRPr="00CE197E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at</w:t>
            </w:r>
          </w:p>
        </w:tc>
        <w:tc>
          <w:tcPr>
            <w:tcW w:w="3969" w:type="dxa"/>
            <w:gridSpan w:val="9"/>
            <w:vAlign w:val="center"/>
          </w:tcPr>
          <w:p w14:paraId="064CCF98" w14:textId="77777777"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C4BC01" w14:textId="77777777" w:rsidR="009B06B4" w:rsidRPr="00CE197E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076" w:type="dxa"/>
            <w:gridSpan w:val="5"/>
            <w:vAlign w:val="center"/>
          </w:tcPr>
          <w:p w14:paraId="556D5EA2" w14:textId="77777777"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</w:tr>
    </w:tbl>
    <w:p w14:paraId="37476613" w14:textId="5AE4A3D7" w:rsidR="009B06B4" w:rsidRPr="00467787" w:rsidRDefault="000F5ADD" w:rsidP="00D31BC1">
      <w:pPr>
        <w:spacing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en-ZA"/>
        </w:rPr>
        <w:t xml:space="preserve"> </w:t>
      </w:r>
    </w:p>
    <w:sectPr w:rsidR="009B06B4" w:rsidRPr="00467787" w:rsidSect="000D50C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873" w:bottom="1440" w:left="873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3027" w14:textId="77777777" w:rsidR="00884BE5" w:rsidRDefault="00884BE5" w:rsidP="00DD718A">
      <w:pPr>
        <w:spacing w:after="0" w:line="240" w:lineRule="auto"/>
      </w:pPr>
      <w:r>
        <w:separator/>
      </w:r>
    </w:p>
  </w:endnote>
  <w:endnote w:type="continuationSeparator" w:id="0">
    <w:p w14:paraId="05589771" w14:textId="77777777" w:rsidR="00884BE5" w:rsidRDefault="00884BE5" w:rsidP="00DD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7D4C" w14:textId="5F249C3E" w:rsidR="000D50C3" w:rsidRDefault="000D50C3" w:rsidP="000D50C3">
    <w:pPr>
      <w:pStyle w:val="Footer"/>
      <w:tabs>
        <w:tab w:val="clear" w:pos="4513"/>
        <w:tab w:val="clear" w:pos="9026"/>
        <w:tab w:val="center" w:pos="4820"/>
        <w:tab w:val="right" w:pos="9356"/>
      </w:tabs>
    </w:pPr>
    <w:r>
      <w:t>Version: 1</w:t>
    </w:r>
    <w:r>
      <w:tab/>
      <w:t>Revision Date: May 201</w:t>
    </w:r>
    <w:r w:rsidR="000F5ADD">
      <w:t>9</w:t>
    </w:r>
    <w:r>
      <w:tab/>
      <w:t xml:space="preserve">Page </w:t>
    </w:r>
    <w:r w:rsidR="001B496A">
      <w:rPr>
        <w:b/>
      </w:rPr>
      <w:fldChar w:fldCharType="begin"/>
    </w:r>
    <w:r>
      <w:rPr>
        <w:b/>
      </w:rPr>
      <w:instrText xml:space="preserve"> PAGE  \* Arabic  \* MERGEFORMAT </w:instrText>
    </w:r>
    <w:r w:rsidR="001B496A">
      <w:rPr>
        <w:b/>
      </w:rPr>
      <w:fldChar w:fldCharType="separate"/>
    </w:r>
    <w:r w:rsidR="00EF3586">
      <w:rPr>
        <w:b/>
        <w:noProof/>
      </w:rPr>
      <w:t>2</w:t>
    </w:r>
    <w:r w:rsidR="001B496A">
      <w:rPr>
        <w:b/>
      </w:rPr>
      <w:fldChar w:fldCharType="end"/>
    </w:r>
    <w:r>
      <w:t xml:space="preserve"> of </w:t>
    </w:r>
    <w:r w:rsidR="000F5ADD">
      <w:rPr>
        <w:b/>
        <w:noProof/>
      </w:rPr>
      <w:fldChar w:fldCharType="begin"/>
    </w:r>
    <w:r w:rsidR="000F5ADD">
      <w:rPr>
        <w:b/>
        <w:noProof/>
      </w:rPr>
      <w:instrText xml:space="preserve"> NUMPAGES  \* Arabic  \* MERGEFORMAT </w:instrText>
    </w:r>
    <w:r w:rsidR="000F5ADD">
      <w:rPr>
        <w:b/>
        <w:noProof/>
      </w:rPr>
      <w:fldChar w:fldCharType="separate"/>
    </w:r>
    <w:r w:rsidR="00EF3586" w:rsidRPr="00EF3586">
      <w:rPr>
        <w:b/>
        <w:noProof/>
      </w:rPr>
      <w:t>2</w:t>
    </w:r>
    <w:r w:rsidR="000F5ADD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881B" w14:textId="36B34652" w:rsidR="000D50C3" w:rsidRPr="00695024" w:rsidRDefault="000D50C3" w:rsidP="000D50C3">
    <w:pPr>
      <w:pStyle w:val="Footer"/>
      <w:tabs>
        <w:tab w:val="clear" w:pos="4513"/>
        <w:tab w:val="clear" w:pos="9026"/>
        <w:tab w:val="center" w:pos="4820"/>
        <w:tab w:val="right" w:pos="9356"/>
      </w:tabs>
      <w:rPr>
        <w:sz w:val="20"/>
        <w:szCs w:val="20"/>
      </w:rPr>
    </w:pPr>
    <w:r w:rsidRPr="00695024">
      <w:rPr>
        <w:sz w:val="20"/>
        <w:szCs w:val="20"/>
      </w:rPr>
      <w:t>Version: 1</w:t>
    </w:r>
    <w:r w:rsidRPr="00695024">
      <w:rPr>
        <w:sz w:val="20"/>
        <w:szCs w:val="20"/>
      </w:rPr>
      <w:tab/>
      <w:t>Revision Date: May 20</w:t>
    </w:r>
    <w:r w:rsidR="00D31BC1">
      <w:rPr>
        <w:sz w:val="20"/>
        <w:szCs w:val="20"/>
      </w:rPr>
      <w:t>20</w:t>
    </w:r>
    <w:r w:rsidRPr="00695024">
      <w:rPr>
        <w:sz w:val="20"/>
        <w:szCs w:val="20"/>
      </w:rPr>
      <w:tab/>
      <w:t xml:space="preserve">Page </w:t>
    </w:r>
    <w:r w:rsidR="001B496A" w:rsidRPr="00695024">
      <w:rPr>
        <w:b/>
        <w:sz w:val="20"/>
        <w:szCs w:val="20"/>
      </w:rPr>
      <w:fldChar w:fldCharType="begin"/>
    </w:r>
    <w:r w:rsidRPr="00695024">
      <w:rPr>
        <w:b/>
        <w:sz w:val="20"/>
        <w:szCs w:val="20"/>
      </w:rPr>
      <w:instrText xml:space="preserve"> PAGE  \* Arabic  \* MERGEFORMAT </w:instrText>
    </w:r>
    <w:r w:rsidR="001B496A" w:rsidRPr="00695024">
      <w:rPr>
        <w:b/>
        <w:sz w:val="20"/>
        <w:szCs w:val="20"/>
      </w:rPr>
      <w:fldChar w:fldCharType="separate"/>
    </w:r>
    <w:r w:rsidR="00EF3586">
      <w:rPr>
        <w:b/>
        <w:noProof/>
        <w:sz w:val="20"/>
        <w:szCs w:val="20"/>
      </w:rPr>
      <w:t>1</w:t>
    </w:r>
    <w:r w:rsidR="001B496A" w:rsidRPr="00695024">
      <w:rPr>
        <w:b/>
        <w:sz w:val="20"/>
        <w:szCs w:val="20"/>
      </w:rPr>
      <w:fldChar w:fldCharType="end"/>
    </w:r>
    <w:r w:rsidRPr="00695024">
      <w:rPr>
        <w:sz w:val="20"/>
        <w:szCs w:val="20"/>
      </w:rPr>
      <w:t xml:space="preserve"> of </w:t>
    </w:r>
    <w:r w:rsidR="000F5ADD">
      <w:rPr>
        <w:b/>
        <w:noProof/>
        <w:sz w:val="20"/>
        <w:szCs w:val="20"/>
      </w:rPr>
      <w:fldChar w:fldCharType="begin"/>
    </w:r>
    <w:r w:rsidR="000F5ADD">
      <w:rPr>
        <w:b/>
        <w:noProof/>
        <w:sz w:val="20"/>
        <w:szCs w:val="20"/>
      </w:rPr>
      <w:instrText xml:space="preserve"> NUMPAGES  \* Arabic  \* MERGEFORMAT </w:instrText>
    </w:r>
    <w:r w:rsidR="000F5ADD">
      <w:rPr>
        <w:b/>
        <w:noProof/>
        <w:sz w:val="20"/>
        <w:szCs w:val="20"/>
      </w:rPr>
      <w:fldChar w:fldCharType="separate"/>
    </w:r>
    <w:r w:rsidR="00EF3586" w:rsidRPr="00EF3586">
      <w:rPr>
        <w:b/>
        <w:noProof/>
        <w:sz w:val="20"/>
        <w:szCs w:val="20"/>
      </w:rPr>
      <w:t>1</w:t>
    </w:r>
    <w:r w:rsidR="000F5ADD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5D70" w14:textId="77777777" w:rsidR="00884BE5" w:rsidRDefault="00884BE5" w:rsidP="00DD718A">
      <w:pPr>
        <w:spacing w:after="0" w:line="240" w:lineRule="auto"/>
      </w:pPr>
      <w:r>
        <w:separator/>
      </w:r>
    </w:p>
  </w:footnote>
  <w:footnote w:type="continuationSeparator" w:id="0">
    <w:p w14:paraId="722129E7" w14:textId="77777777" w:rsidR="00884BE5" w:rsidRDefault="00884BE5" w:rsidP="00DD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98B1" w14:textId="77777777" w:rsidR="000D50C3" w:rsidRPr="004929BE" w:rsidRDefault="00884BE5" w:rsidP="000D50C3">
    <w:pPr>
      <w:pStyle w:val="Header"/>
      <w:rPr>
        <w:sz w:val="20"/>
        <w:szCs w:val="20"/>
      </w:rPr>
    </w:pPr>
    <w:r>
      <w:rPr>
        <w:noProof/>
        <w:lang w:eastAsia="en-ZA"/>
      </w:rPr>
      <w:pict w14:anchorId="326B7514">
        <v:line id="_x0000_s2063" style="position:absolute;z-index:25166540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13.45pt" to="43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" strokecolor="#984807" strokeweight="1pt">
          <v:shadow on="t" color="black" opacity="26214f" origin="-.5,-.5" offset=".74836mm,.74836mm"/>
          <o:lock v:ext="edit" shapetype="f"/>
        </v:line>
      </w:pict>
    </w:r>
    <w:r>
      <w:rPr>
        <w:noProof/>
        <w:lang w:eastAsia="en-ZA"/>
      </w:rPr>
      <w:pict w14:anchorId="5F774353">
        <v:line id="_x0000_s2061" style="position:absolute;z-index:25166336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47.15pt" to="433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" strokecolor="#984807" strokeweight="1pt">
          <v:shadow on="t" color="black" opacity="26214f" origin="-.5,-.5" offset=".74836mm,.74836mm"/>
          <o:lock v:ext="edit" shapetype="f"/>
        </v:line>
      </w:pict>
    </w:r>
    <w:r>
      <w:rPr>
        <w:noProof/>
        <w:lang w:eastAsia="en-ZA"/>
      </w:rPr>
      <w:pict w14:anchorId="7D5EB6CB">
        <v:shape id="_x0000_s2064" style="position:absolute;margin-left:414.95pt;margin-top:-5.5pt;width:139.2pt;height:148.8pt;rotation:-3018203fd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" adj="0,,0" path="m950095,2652nsc1411302,39666,1767840,450479,1767840,944880r-883920,l950095,2652xem950095,2652nfc1411302,39666,1767840,450479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50095,2652;1767840,944880" o:connectangles="0,0"/>
        </v:shape>
      </w:pict>
    </w:r>
    <w:r>
      <w:rPr>
        <w:noProof/>
        <w:lang w:eastAsia="en-ZA"/>
      </w:rPr>
      <w:pict w14:anchorId="35977C50">
        <v:shape id="_x0000_s2062" style="position:absolute;margin-left:408.8pt;margin-top:-80.45pt;width:139.2pt;height:148.8pt;rotation:8564935fd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" adj="0,,0" path="m917164,669nsc1392068,19775,1767840,436866,1767840,944880r-883920,l917164,669xem917164,669nfc1392068,19775,1767840,436866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17164,669;1767840,944880" o:connectangles="0,0"/>
        </v:shape>
      </w:pict>
    </w:r>
    <w:r w:rsidR="00B13B14">
      <w:rPr>
        <w:noProof/>
        <w:lang w:eastAsia="en-ZA"/>
      </w:rPr>
      <w:drawing>
        <wp:anchor distT="0" distB="0" distL="114300" distR="114300" simplePos="0" relativeHeight="251666432" behindDoc="0" locked="1" layoutInCell="1" allowOverlap="1" wp14:anchorId="0F88D891" wp14:editId="0FE8DB71">
          <wp:simplePos x="0" y="0"/>
          <wp:positionH relativeFrom="margin">
            <wp:posOffset>5751195</wp:posOffset>
          </wp:positionH>
          <wp:positionV relativeFrom="margin">
            <wp:posOffset>-582295</wp:posOffset>
          </wp:positionV>
          <wp:extent cx="718185" cy="685800"/>
          <wp:effectExtent l="19050" t="0" r="5715" b="0"/>
          <wp:wrapThrough wrapText="bothSides">
            <wp:wrapPolygon edited="0">
              <wp:start x="-573" y="0"/>
              <wp:lineTo x="-573" y="21000"/>
              <wp:lineTo x="21772" y="21000"/>
              <wp:lineTo x="21772" y="0"/>
              <wp:lineTo x="-573" y="0"/>
            </wp:wrapPolygon>
          </wp:wrapThrough>
          <wp:docPr id="5" name="Picture 0" descr="CorrISA%20Logo%20Block%20#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SA%20Logo%20Block%20#5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B14">
      <w:t xml:space="preserve"> </w:t>
    </w:r>
    <w:r w:rsidR="000D50C3" w:rsidRPr="00C7292D">
      <w:rPr>
        <w:rFonts w:ascii="Tahoma" w:hAnsi="Tahoma" w:cs="Tahoma"/>
        <w:sz w:val="16"/>
        <w:szCs w:val="16"/>
      </w:rPr>
      <w:t>COR00</w:t>
    </w:r>
  </w:p>
  <w:p w14:paraId="28317CB8" w14:textId="77777777" w:rsidR="000D50C3" w:rsidRPr="000D50C3" w:rsidRDefault="000D50C3" w:rsidP="00467DCF">
    <w:pPr>
      <w:pStyle w:val="Header"/>
      <w:rPr>
        <w:sz w:val="2"/>
        <w:szCs w:val="2"/>
      </w:rPr>
    </w:pPr>
  </w:p>
  <w:p w14:paraId="0D8A5E16" w14:textId="77777777" w:rsidR="000D50C3" w:rsidRDefault="000D50C3" w:rsidP="00467DCF">
    <w:pPr>
      <w:pStyle w:val="Header"/>
    </w:pPr>
  </w:p>
  <w:p w14:paraId="10483129" w14:textId="77777777" w:rsidR="00B13B14" w:rsidRDefault="00B13B14" w:rsidP="00467DCF">
    <w:pPr>
      <w:pStyle w:val="Header"/>
    </w:pPr>
    <w:r>
      <w:t>MEMBERSHIP FEE STRUCTURE</w:t>
    </w:r>
  </w:p>
  <w:p w14:paraId="3C92AA17" w14:textId="77777777" w:rsidR="00B13B14" w:rsidRDefault="00B1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9694" w14:textId="77777777" w:rsidR="000D50C3" w:rsidRPr="004929BE" w:rsidRDefault="00695024" w:rsidP="000D50C3">
    <w:pPr>
      <w:pStyle w:val="Header"/>
      <w:rPr>
        <w:sz w:val="20"/>
        <w:szCs w:val="20"/>
      </w:rPr>
    </w:pPr>
    <w:r>
      <w:rPr>
        <w:rFonts w:ascii="Tahoma" w:hAnsi="Tahoma" w:cs="Tahoma"/>
        <w:sz w:val="16"/>
        <w:szCs w:val="16"/>
      </w:rPr>
      <w:t>COR052</w:t>
    </w:r>
  </w:p>
  <w:p w14:paraId="27516B3B" w14:textId="77777777" w:rsidR="000D50C3" w:rsidRPr="000D50C3" w:rsidRDefault="000D50C3">
    <w:pPr>
      <w:pStyle w:val="Header"/>
      <w:rPr>
        <w:sz w:val="2"/>
        <w:szCs w:val="2"/>
      </w:rPr>
    </w:pPr>
  </w:p>
  <w:p w14:paraId="798B8A80" w14:textId="77777777" w:rsidR="000D50C3" w:rsidRDefault="000D50C3">
    <w:pPr>
      <w:pStyle w:val="Header"/>
    </w:pPr>
  </w:p>
  <w:p w14:paraId="794D490E" w14:textId="77777777" w:rsidR="00B13B14" w:rsidRDefault="00884BE5">
    <w:pPr>
      <w:pStyle w:val="Header"/>
    </w:pPr>
    <w:r>
      <w:rPr>
        <w:noProof/>
        <w:lang w:eastAsia="en-ZA"/>
      </w:rPr>
      <w:pict w14:anchorId="73372A55">
        <v:line id="Straight Connector 6" o:spid="_x0000_s2051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-10.55pt" to="434.9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" strokecolor="#984807" strokeweight="1pt">
          <v:shadow on="t" color="black" opacity="26214f" origin="-.5,-.5" offset=".74836mm,.74836mm"/>
          <o:lock v:ext="edit" shapetype="f"/>
        </v:line>
      </w:pict>
    </w:r>
    <w:r>
      <w:rPr>
        <w:noProof/>
        <w:lang w:eastAsia="en-ZA"/>
      </w:rPr>
      <w:pict w14:anchorId="265FE622">
        <v:line id="Straight Connector 4" o:spid="_x0000_s2049" style="position:absolute;z-index:25165824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23.15pt" to="433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" strokecolor="#984807" strokeweight="1pt">
          <v:shadow on="t" color="black" opacity="26214f" origin="-.5,-.5" offset=".74836mm,.74836mm"/>
          <o:lock v:ext="edit" shapetype="f"/>
        </v:line>
      </w:pict>
    </w:r>
    <w:r>
      <w:rPr>
        <w:noProof/>
        <w:lang w:eastAsia="en-ZA"/>
      </w:rPr>
      <w:pict w14:anchorId="480C6584">
        <v:shape id="Arc 7" o:spid="_x0000_s2052" style="position:absolute;margin-left:414.95pt;margin-top:-29.5pt;width:139.2pt;height:148.8pt;rotation:-3018203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" adj="0,,0" path="m950095,2652nsc1411302,39666,1767840,450479,1767840,944880r-883920,l950095,2652xem950095,2652nfc1411302,39666,1767840,450479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50095,2652;1767840,944880" o:connectangles="0,0"/>
        </v:shape>
      </w:pict>
    </w:r>
    <w:r>
      <w:rPr>
        <w:noProof/>
        <w:lang w:eastAsia="en-ZA"/>
      </w:rPr>
      <w:pict w14:anchorId="1E9F5784">
        <v:shape id="Arc 5" o:spid="_x0000_s2050" style="position:absolute;margin-left:408.8pt;margin-top:-104.45pt;width:139.2pt;height:148.8pt;rotation:8564935fd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" adj="0,,0" path="m917164,669nsc1392068,19775,1767840,436866,1767840,944880r-883920,l917164,669xem917164,669nfc1392068,19775,1767840,436866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17164,669;1767840,944880" o:connectangles="0,0"/>
        </v:shape>
      </w:pict>
    </w:r>
    <w:r w:rsidR="00B13B14">
      <w:rPr>
        <w:noProof/>
        <w:lang w:eastAsia="en-ZA"/>
      </w:rPr>
      <w:drawing>
        <wp:anchor distT="0" distB="0" distL="114300" distR="114300" simplePos="0" relativeHeight="251660799" behindDoc="0" locked="1" layoutInCell="1" allowOverlap="1" wp14:anchorId="61ED1F45" wp14:editId="60D57C5F">
          <wp:simplePos x="0" y="0"/>
          <wp:positionH relativeFrom="margin">
            <wp:posOffset>5798820</wp:posOffset>
          </wp:positionH>
          <wp:positionV relativeFrom="margin">
            <wp:posOffset>-533400</wp:posOffset>
          </wp:positionV>
          <wp:extent cx="670560" cy="640080"/>
          <wp:effectExtent l="19050" t="0" r="0" b="0"/>
          <wp:wrapThrough wrapText="bothSides">
            <wp:wrapPolygon edited="0">
              <wp:start x="-614" y="0"/>
              <wp:lineTo x="-614" y="21214"/>
              <wp:lineTo x="21477" y="21214"/>
              <wp:lineTo x="21477" y="0"/>
              <wp:lineTo x="-614" y="0"/>
            </wp:wrapPolygon>
          </wp:wrapThrough>
          <wp:docPr id="1" name="Picture 0" descr="CorrISA%20Logo%20Block%20#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SA%20Logo%20Block%20#5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B7D">
      <w:t xml:space="preserve">UNIVERSITY </w:t>
    </w:r>
    <w:r w:rsidR="00B13B14">
      <w:t>MEMBERSHIP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70B"/>
    <w:multiLevelType w:val="hybridMultilevel"/>
    <w:tmpl w:val="97365974"/>
    <w:lvl w:ilvl="0" w:tplc="C204B28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8A"/>
    <w:rsid w:val="000524A6"/>
    <w:rsid w:val="000C65B2"/>
    <w:rsid w:val="000D50C3"/>
    <w:rsid w:val="000F5ADD"/>
    <w:rsid w:val="00120149"/>
    <w:rsid w:val="001B496A"/>
    <w:rsid w:val="001D23DA"/>
    <w:rsid w:val="001D63E1"/>
    <w:rsid w:val="001F229A"/>
    <w:rsid w:val="00216C8D"/>
    <w:rsid w:val="002178FD"/>
    <w:rsid w:val="0022681A"/>
    <w:rsid w:val="00227577"/>
    <w:rsid w:val="00257FA1"/>
    <w:rsid w:val="002D7B7D"/>
    <w:rsid w:val="002F1FBC"/>
    <w:rsid w:val="002F3303"/>
    <w:rsid w:val="00331A62"/>
    <w:rsid w:val="00351346"/>
    <w:rsid w:val="00360EF4"/>
    <w:rsid w:val="00374600"/>
    <w:rsid w:val="003B00AD"/>
    <w:rsid w:val="003E6134"/>
    <w:rsid w:val="003F362D"/>
    <w:rsid w:val="00400B75"/>
    <w:rsid w:val="0041688D"/>
    <w:rsid w:val="00417931"/>
    <w:rsid w:val="00467787"/>
    <w:rsid w:val="00467DCF"/>
    <w:rsid w:val="004977D3"/>
    <w:rsid w:val="004C0662"/>
    <w:rsid w:val="004C5CB7"/>
    <w:rsid w:val="004D12C4"/>
    <w:rsid w:val="004D1B5E"/>
    <w:rsid w:val="004E481D"/>
    <w:rsid w:val="004F0608"/>
    <w:rsid w:val="004F379E"/>
    <w:rsid w:val="005069E5"/>
    <w:rsid w:val="005C72CA"/>
    <w:rsid w:val="005D1209"/>
    <w:rsid w:val="005D32F0"/>
    <w:rsid w:val="006075E4"/>
    <w:rsid w:val="006378B0"/>
    <w:rsid w:val="00695024"/>
    <w:rsid w:val="006A0678"/>
    <w:rsid w:val="006B496D"/>
    <w:rsid w:val="006D197E"/>
    <w:rsid w:val="007227BC"/>
    <w:rsid w:val="007553B2"/>
    <w:rsid w:val="00787D8D"/>
    <w:rsid w:val="0079062E"/>
    <w:rsid w:val="0079411D"/>
    <w:rsid w:val="007A4D5C"/>
    <w:rsid w:val="007D33B7"/>
    <w:rsid w:val="007D7B1B"/>
    <w:rsid w:val="007E5CD4"/>
    <w:rsid w:val="008054A8"/>
    <w:rsid w:val="00830602"/>
    <w:rsid w:val="00846290"/>
    <w:rsid w:val="0085365C"/>
    <w:rsid w:val="00864288"/>
    <w:rsid w:val="008834E6"/>
    <w:rsid w:val="00884BE5"/>
    <w:rsid w:val="008E1835"/>
    <w:rsid w:val="009020F4"/>
    <w:rsid w:val="00915B7D"/>
    <w:rsid w:val="00924E5D"/>
    <w:rsid w:val="00941532"/>
    <w:rsid w:val="009421FA"/>
    <w:rsid w:val="0094616A"/>
    <w:rsid w:val="00972464"/>
    <w:rsid w:val="009756B6"/>
    <w:rsid w:val="00975F60"/>
    <w:rsid w:val="009B06B4"/>
    <w:rsid w:val="009D45FE"/>
    <w:rsid w:val="00AA6C8C"/>
    <w:rsid w:val="00AB0782"/>
    <w:rsid w:val="00AB797B"/>
    <w:rsid w:val="00AD0AC2"/>
    <w:rsid w:val="00AD3212"/>
    <w:rsid w:val="00AD3F37"/>
    <w:rsid w:val="00AF1222"/>
    <w:rsid w:val="00B13B14"/>
    <w:rsid w:val="00B5693F"/>
    <w:rsid w:val="00B82357"/>
    <w:rsid w:val="00BA14DC"/>
    <w:rsid w:val="00BB09E3"/>
    <w:rsid w:val="00BD699C"/>
    <w:rsid w:val="00BE5518"/>
    <w:rsid w:val="00C07210"/>
    <w:rsid w:val="00C13940"/>
    <w:rsid w:val="00C60BC9"/>
    <w:rsid w:val="00C872A0"/>
    <w:rsid w:val="00CA6E3B"/>
    <w:rsid w:val="00CB1357"/>
    <w:rsid w:val="00CE2E3C"/>
    <w:rsid w:val="00CE46D4"/>
    <w:rsid w:val="00D31BC1"/>
    <w:rsid w:val="00D66DDC"/>
    <w:rsid w:val="00D90483"/>
    <w:rsid w:val="00D9382A"/>
    <w:rsid w:val="00DA7500"/>
    <w:rsid w:val="00DB57C6"/>
    <w:rsid w:val="00DD718A"/>
    <w:rsid w:val="00E22AC6"/>
    <w:rsid w:val="00E336F4"/>
    <w:rsid w:val="00E36D80"/>
    <w:rsid w:val="00E404EC"/>
    <w:rsid w:val="00E43DE5"/>
    <w:rsid w:val="00E80F68"/>
    <w:rsid w:val="00E95907"/>
    <w:rsid w:val="00EB29F9"/>
    <w:rsid w:val="00ED6D8F"/>
    <w:rsid w:val="00EE5803"/>
    <w:rsid w:val="00EF3586"/>
    <w:rsid w:val="00F06476"/>
    <w:rsid w:val="00F36E66"/>
    <w:rsid w:val="00F43BBB"/>
    <w:rsid w:val="00FD44E1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5644A7C"/>
  <w15:docId w15:val="{9FAA57F1-2446-4224-9714-19F15506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rsid w:val="00DD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table" w:styleId="TableGrid">
    <w:name w:val="Table Grid"/>
    <w:basedOn w:val="TableNormal"/>
    <w:uiPriority w:val="59"/>
    <w:rsid w:val="007E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677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67787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D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F5ADD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Maree</cp:lastModifiedBy>
  <cp:revision>2</cp:revision>
  <cp:lastPrinted>2015-03-03T07:43:00Z</cp:lastPrinted>
  <dcterms:created xsi:type="dcterms:W3CDTF">2019-07-04T14:07:00Z</dcterms:created>
  <dcterms:modified xsi:type="dcterms:W3CDTF">2019-07-04T14:07:00Z</dcterms:modified>
</cp:coreProperties>
</file>